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简体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黑体简体" w:cs="Times New Roman"/>
          <w:b w:val="0"/>
          <w:bCs/>
          <w:sz w:val="32"/>
          <w:szCs w:val="32"/>
          <w:lang w:val="en-US" w:eastAsia="zh-CN"/>
        </w:rPr>
        <w:t>：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  <w:t>参会回执</w:t>
      </w:r>
      <w:bookmarkEnd w:id="0"/>
    </w:p>
    <w:p>
      <w:pPr>
        <w:jc w:val="center"/>
        <w:rPr>
          <w:rFonts w:hint="default" w:ascii="Times New Roman" w:hAnsi="Times New Roman" w:cs="Times New Roman" w:eastAsiaTheme="major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园区镇街：</w:t>
      </w:r>
    </w:p>
    <w:tbl>
      <w:tblPr>
        <w:tblStyle w:val="18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664"/>
        <w:gridCol w:w="3627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方正黑体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简体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黑体简体" w:cs="Times New Roman"/>
          <w:b w:val="0"/>
          <w:bCs/>
          <w:sz w:val="32"/>
          <w:szCs w:val="32"/>
          <w:lang w:val="en-US" w:eastAsia="zh-CN"/>
        </w:rPr>
        <w:t>：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区内技术转移机构名单</w:t>
      </w:r>
    </w:p>
    <w:tbl>
      <w:tblPr>
        <w:tblStyle w:val="17"/>
        <w:tblW w:w="86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5730"/>
        <w:gridCol w:w="2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所属园区镇街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方正仿宋简体" w:cs="Times New Roman"/>
                <w:lang w:val="en-US" w:eastAsia="zh-CN" w:bidi="ar"/>
              </w:rPr>
              <w:t>裂变客（天津）知识产权有限公司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方正仿宋简体" w:cs="Times New Roman"/>
                <w:lang w:val="en-US" w:eastAsia="zh-CN" w:bidi="ar"/>
              </w:rPr>
              <w:t>京滨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天津转知汇技术成果转化有限公司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25"/>
                <w:rFonts w:hint="eastAsia" w:ascii="Times New Roman" w:hAnsi="Times New Roman" w:eastAsia="方正仿宋简体" w:cs="Times New Roman"/>
                <w:lang w:val="en-US" w:eastAsia="zh-CN" w:bidi="ar"/>
              </w:rPr>
              <w:t>高村园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方正仿宋简体" w:cs="Times New Roman"/>
                <w:lang w:val="en-US" w:eastAsia="zh-CN" w:bidi="ar"/>
              </w:rPr>
              <w:t>天津珞雍空间信息研究院有限公司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方正仿宋简体" w:cs="Times New Roman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方正仿宋简体" w:cs="Times New Roman"/>
                <w:lang w:val="en-US" w:eastAsia="zh-CN" w:bidi="ar"/>
              </w:rPr>
              <w:t>天津京津科学技术研究院有限公司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方正仿宋简体" w:cs="Times New Roman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天津济坤医药科技有限公司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方正仿宋简体" w:cs="Times New Roman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方正仿宋简体" w:cs="Times New Roman"/>
                <w:lang w:val="en-US" w:eastAsia="zh-CN" w:bidi="ar"/>
              </w:rPr>
              <w:t>天津神航生产力促进有限公司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方正仿宋简体" w:cs="Times New Roman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天津市澎飞生产力促进有限公司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方正仿宋简体" w:cs="Times New Roman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方正仿宋简体" w:cs="Times New Roman"/>
                <w:lang w:val="en-US" w:eastAsia="zh-CN" w:bidi="ar"/>
              </w:rPr>
              <w:t>人人众包（天津）科技有限公司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石各庄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方正仿宋简体" w:cs="Times New Roman"/>
                <w:lang w:val="en-US" w:eastAsia="zh-CN" w:bidi="ar"/>
              </w:rPr>
              <w:t>天津汇谷科技有限公司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方正仿宋简体" w:cs="Times New Roman"/>
                <w:lang w:val="en-US" w:eastAsia="zh-CN" w:bidi="ar"/>
              </w:rPr>
              <w:t>科技谷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25"/>
                <w:rFonts w:hint="default" w:ascii="Times New Roman" w:hAnsi="Times New Roman" w:eastAsia="方正仿宋简体" w:cs="Times New Roman"/>
                <w:lang w:val="en-US" w:eastAsia="zh-CN" w:bidi="ar"/>
              </w:rPr>
              <w:t>誉谊（天津）科技有限公司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5"/>
                <w:rFonts w:hint="default" w:ascii="Times New Roman" w:hAnsi="Times New Roman" w:eastAsia="方正仿宋简体" w:cs="Times New Roman"/>
                <w:lang w:val="en-US" w:eastAsia="zh-CN" w:bidi="ar"/>
              </w:rPr>
              <w:t>汽车园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2098" w:right="1587" w:bottom="1701" w:left="158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2E18C"/>
    <w:multiLevelType w:val="multilevel"/>
    <w:tmpl w:val="0512E18C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OWEwNDQzNmMxZmIyNmNkZWU2Zjc4MDJkMDI1ZGQifQ=="/>
  </w:docVars>
  <w:rsids>
    <w:rsidRoot w:val="00256B2B"/>
    <w:rsid w:val="000025B6"/>
    <w:rsid w:val="000077C8"/>
    <w:rsid w:val="00010D55"/>
    <w:rsid w:val="00012802"/>
    <w:rsid w:val="000159C0"/>
    <w:rsid w:val="000203EF"/>
    <w:rsid w:val="000308F2"/>
    <w:rsid w:val="00030D51"/>
    <w:rsid w:val="00035464"/>
    <w:rsid w:val="0004191F"/>
    <w:rsid w:val="000424A9"/>
    <w:rsid w:val="000457E9"/>
    <w:rsid w:val="00052C57"/>
    <w:rsid w:val="0006664D"/>
    <w:rsid w:val="000723AE"/>
    <w:rsid w:val="00074B48"/>
    <w:rsid w:val="00074E9E"/>
    <w:rsid w:val="00097CDB"/>
    <w:rsid w:val="000B611D"/>
    <w:rsid w:val="000B7314"/>
    <w:rsid w:val="000D6240"/>
    <w:rsid w:val="000E2F26"/>
    <w:rsid w:val="000F4A30"/>
    <w:rsid w:val="001049B8"/>
    <w:rsid w:val="00105927"/>
    <w:rsid w:val="00113A98"/>
    <w:rsid w:val="00115FC4"/>
    <w:rsid w:val="00127A37"/>
    <w:rsid w:val="001421D0"/>
    <w:rsid w:val="00151932"/>
    <w:rsid w:val="00160526"/>
    <w:rsid w:val="00163F97"/>
    <w:rsid w:val="00167935"/>
    <w:rsid w:val="0017191E"/>
    <w:rsid w:val="00171C2F"/>
    <w:rsid w:val="00176279"/>
    <w:rsid w:val="00181F01"/>
    <w:rsid w:val="0018698F"/>
    <w:rsid w:val="0019237E"/>
    <w:rsid w:val="00192841"/>
    <w:rsid w:val="0019392A"/>
    <w:rsid w:val="00194302"/>
    <w:rsid w:val="00197E40"/>
    <w:rsid w:val="001A3D9E"/>
    <w:rsid w:val="001B1408"/>
    <w:rsid w:val="001B4AF6"/>
    <w:rsid w:val="001B6823"/>
    <w:rsid w:val="001C606D"/>
    <w:rsid w:val="001C6248"/>
    <w:rsid w:val="001C6395"/>
    <w:rsid w:val="001D1517"/>
    <w:rsid w:val="001D29EA"/>
    <w:rsid w:val="001E3CDB"/>
    <w:rsid w:val="002123E0"/>
    <w:rsid w:val="0021301E"/>
    <w:rsid w:val="00226F9A"/>
    <w:rsid w:val="00227F22"/>
    <w:rsid w:val="00233CA5"/>
    <w:rsid w:val="002357F4"/>
    <w:rsid w:val="00246F32"/>
    <w:rsid w:val="0024706B"/>
    <w:rsid w:val="00256B2B"/>
    <w:rsid w:val="0026072E"/>
    <w:rsid w:val="002628E4"/>
    <w:rsid w:val="00270E1E"/>
    <w:rsid w:val="002A378F"/>
    <w:rsid w:val="002B54C4"/>
    <w:rsid w:val="002C7082"/>
    <w:rsid w:val="002D2498"/>
    <w:rsid w:val="002D49CB"/>
    <w:rsid w:val="002E7246"/>
    <w:rsid w:val="002F1089"/>
    <w:rsid w:val="002F30EE"/>
    <w:rsid w:val="00315CD6"/>
    <w:rsid w:val="00317843"/>
    <w:rsid w:val="0033586A"/>
    <w:rsid w:val="00336D04"/>
    <w:rsid w:val="00343834"/>
    <w:rsid w:val="0034525E"/>
    <w:rsid w:val="00353562"/>
    <w:rsid w:val="0037266F"/>
    <w:rsid w:val="00387C61"/>
    <w:rsid w:val="00390EBF"/>
    <w:rsid w:val="00394B08"/>
    <w:rsid w:val="003A0C20"/>
    <w:rsid w:val="003B235D"/>
    <w:rsid w:val="003C6749"/>
    <w:rsid w:val="003E74BA"/>
    <w:rsid w:val="003F2483"/>
    <w:rsid w:val="003F35D5"/>
    <w:rsid w:val="003F68AA"/>
    <w:rsid w:val="003F6C68"/>
    <w:rsid w:val="003F6FF3"/>
    <w:rsid w:val="0041623E"/>
    <w:rsid w:val="00423CA1"/>
    <w:rsid w:val="00425BC9"/>
    <w:rsid w:val="00426BE7"/>
    <w:rsid w:val="00426EDC"/>
    <w:rsid w:val="00433B44"/>
    <w:rsid w:val="00436748"/>
    <w:rsid w:val="00437DA2"/>
    <w:rsid w:val="00446FAC"/>
    <w:rsid w:val="00453EC3"/>
    <w:rsid w:val="00462D03"/>
    <w:rsid w:val="00476B77"/>
    <w:rsid w:val="004821C9"/>
    <w:rsid w:val="00482CE6"/>
    <w:rsid w:val="0049196A"/>
    <w:rsid w:val="0049797C"/>
    <w:rsid w:val="004B4548"/>
    <w:rsid w:val="004B6653"/>
    <w:rsid w:val="004C6E5F"/>
    <w:rsid w:val="004E482E"/>
    <w:rsid w:val="004E7606"/>
    <w:rsid w:val="00506647"/>
    <w:rsid w:val="005177E0"/>
    <w:rsid w:val="0052022E"/>
    <w:rsid w:val="00526AA6"/>
    <w:rsid w:val="00530238"/>
    <w:rsid w:val="00532437"/>
    <w:rsid w:val="00544645"/>
    <w:rsid w:val="00550E5F"/>
    <w:rsid w:val="00552FBC"/>
    <w:rsid w:val="00556E53"/>
    <w:rsid w:val="00570E33"/>
    <w:rsid w:val="00576EA8"/>
    <w:rsid w:val="00586614"/>
    <w:rsid w:val="005913DA"/>
    <w:rsid w:val="005B2006"/>
    <w:rsid w:val="005E14FD"/>
    <w:rsid w:val="005E397F"/>
    <w:rsid w:val="005E7A43"/>
    <w:rsid w:val="005F2EF6"/>
    <w:rsid w:val="005F51F4"/>
    <w:rsid w:val="00600AEE"/>
    <w:rsid w:val="00601DE5"/>
    <w:rsid w:val="006053CB"/>
    <w:rsid w:val="006074F5"/>
    <w:rsid w:val="006228AB"/>
    <w:rsid w:val="00622BDA"/>
    <w:rsid w:val="00624CA5"/>
    <w:rsid w:val="006364CD"/>
    <w:rsid w:val="00636C1E"/>
    <w:rsid w:val="00653512"/>
    <w:rsid w:val="0066661A"/>
    <w:rsid w:val="00670405"/>
    <w:rsid w:val="006712DC"/>
    <w:rsid w:val="00681559"/>
    <w:rsid w:val="006840E2"/>
    <w:rsid w:val="0068739A"/>
    <w:rsid w:val="006916A6"/>
    <w:rsid w:val="006A55EC"/>
    <w:rsid w:val="006B4EE0"/>
    <w:rsid w:val="006C4666"/>
    <w:rsid w:val="006D013E"/>
    <w:rsid w:val="006D1155"/>
    <w:rsid w:val="006D1714"/>
    <w:rsid w:val="006D4C52"/>
    <w:rsid w:val="006E33AA"/>
    <w:rsid w:val="006E58F2"/>
    <w:rsid w:val="006E6C93"/>
    <w:rsid w:val="0070036B"/>
    <w:rsid w:val="0071631A"/>
    <w:rsid w:val="00726A97"/>
    <w:rsid w:val="00734FE1"/>
    <w:rsid w:val="00742721"/>
    <w:rsid w:val="00765736"/>
    <w:rsid w:val="00765F75"/>
    <w:rsid w:val="007666D5"/>
    <w:rsid w:val="0077687A"/>
    <w:rsid w:val="00777C02"/>
    <w:rsid w:val="00783B4D"/>
    <w:rsid w:val="007B254C"/>
    <w:rsid w:val="007B287E"/>
    <w:rsid w:val="007B7A14"/>
    <w:rsid w:val="007C0949"/>
    <w:rsid w:val="007D0F26"/>
    <w:rsid w:val="007D52E7"/>
    <w:rsid w:val="007D5AB3"/>
    <w:rsid w:val="007D76B8"/>
    <w:rsid w:val="007E5C3D"/>
    <w:rsid w:val="007F48BF"/>
    <w:rsid w:val="007F6430"/>
    <w:rsid w:val="007F7AE0"/>
    <w:rsid w:val="008033C2"/>
    <w:rsid w:val="0082355D"/>
    <w:rsid w:val="008244D6"/>
    <w:rsid w:val="00826F7F"/>
    <w:rsid w:val="00832996"/>
    <w:rsid w:val="0083332C"/>
    <w:rsid w:val="008351E4"/>
    <w:rsid w:val="008362DE"/>
    <w:rsid w:val="0085000D"/>
    <w:rsid w:val="00853002"/>
    <w:rsid w:val="00860440"/>
    <w:rsid w:val="00865592"/>
    <w:rsid w:val="00870336"/>
    <w:rsid w:val="00870507"/>
    <w:rsid w:val="00875B92"/>
    <w:rsid w:val="00876D16"/>
    <w:rsid w:val="00890D5E"/>
    <w:rsid w:val="00896817"/>
    <w:rsid w:val="008A1410"/>
    <w:rsid w:val="008A443D"/>
    <w:rsid w:val="008C1D1C"/>
    <w:rsid w:val="008C3653"/>
    <w:rsid w:val="008C4BC5"/>
    <w:rsid w:val="008C4DA9"/>
    <w:rsid w:val="008D084F"/>
    <w:rsid w:val="008D1A25"/>
    <w:rsid w:val="008D6A35"/>
    <w:rsid w:val="008E3076"/>
    <w:rsid w:val="008F1846"/>
    <w:rsid w:val="009134CD"/>
    <w:rsid w:val="00916200"/>
    <w:rsid w:val="009211DD"/>
    <w:rsid w:val="00924E49"/>
    <w:rsid w:val="009258AB"/>
    <w:rsid w:val="0093332C"/>
    <w:rsid w:val="00937968"/>
    <w:rsid w:val="00940A63"/>
    <w:rsid w:val="00960270"/>
    <w:rsid w:val="0097159F"/>
    <w:rsid w:val="00972366"/>
    <w:rsid w:val="00976744"/>
    <w:rsid w:val="009A311F"/>
    <w:rsid w:val="009A36C5"/>
    <w:rsid w:val="009A7812"/>
    <w:rsid w:val="009B5B94"/>
    <w:rsid w:val="009B71AD"/>
    <w:rsid w:val="009B7B95"/>
    <w:rsid w:val="009C22E3"/>
    <w:rsid w:val="009D5481"/>
    <w:rsid w:val="009F4F17"/>
    <w:rsid w:val="009F567A"/>
    <w:rsid w:val="00A01554"/>
    <w:rsid w:val="00A171A9"/>
    <w:rsid w:val="00A23C25"/>
    <w:rsid w:val="00A330BB"/>
    <w:rsid w:val="00A36C30"/>
    <w:rsid w:val="00A455CB"/>
    <w:rsid w:val="00A50FC5"/>
    <w:rsid w:val="00A513C2"/>
    <w:rsid w:val="00A5152F"/>
    <w:rsid w:val="00A51569"/>
    <w:rsid w:val="00A627F9"/>
    <w:rsid w:val="00A7253F"/>
    <w:rsid w:val="00A84541"/>
    <w:rsid w:val="00A9720F"/>
    <w:rsid w:val="00AB52DB"/>
    <w:rsid w:val="00AC63D0"/>
    <w:rsid w:val="00AC660C"/>
    <w:rsid w:val="00AC6F9D"/>
    <w:rsid w:val="00AD4167"/>
    <w:rsid w:val="00AD53E5"/>
    <w:rsid w:val="00AF077A"/>
    <w:rsid w:val="00B1278C"/>
    <w:rsid w:val="00B13933"/>
    <w:rsid w:val="00B20C04"/>
    <w:rsid w:val="00B46CC1"/>
    <w:rsid w:val="00B82D16"/>
    <w:rsid w:val="00B90EE6"/>
    <w:rsid w:val="00BB2161"/>
    <w:rsid w:val="00BB75F0"/>
    <w:rsid w:val="00BC5A7B"/>
    <w:rsid w:val="00BE53BB"/>
    <w:rsid w:val="00BE5729"/>
    <w:rsid w:val="00BE7EFF"/>
    <w:rsid w:val="00BF10F5"/>
    <w:rsid w:val="00BF3011"/>
    <w:rsid w:val="00BF71DF"/>
    <w:rsid w:val="00C038EA"/>
    <w:rsid w:val="00C05E93"/>
    <w:rsid w:val="00C10743"/>
    <w:rsid w:val="00C20793"/>
    <w:rsid w:val="00C2447F"/>
    <w:rsid w:val="00C24BA7"/>
    <w:rsid w:val="00C26001"/>
    <w:rsid w:val="00C27AE9"/>
    <w:rsid w:val="00C3565C"/>
    <w:rsid w:val="00C46C08"/>
    <w:rsid w:val="00C473A5"/>
    <w:rsid w:val="00C475F6"/>
    <w:rsid w:val="00C60A10"/>
    <w:rsid w:val="00C63966"/>
    <w:rsid w:val="00C640D0"/>
    <w:rsid w:val="00C73308"/>
    <w:rsid w:val="00C75D83"/>
    <w:rsid w:val="00C77F8B"/>
    <w:rsid w:val="00C86CB4"/>
    <w:rsid w:val="00C90298"/>
    <w:rsid w:val="00C90CF2"/>
    <w:rsid w:val="00C9416D"/>
    <w:rsid w:val="00CC2DC1"/>
    <w:rsid w:val="00CD2F1F"/>
    <w:rsid w:val="00CE170F"/>
    <w:rsid w:val="00CE5498"/>
    <w:rsid w:val="00CF55A2"/>
    <w:rsid w:val="00CF6F7E"/>
    <w:rsid w:val="00D010E6"/>
    <w:rsid w:val="00D074E3"/>
    <w:rsid w:val="00D17426"/>
    <w:rsid w:val="00D6024D"/>
    <w:rsid w:val="00D63323"/>
    <w:rsid w:val="00D767F5"/>
    <w:rsid w:val="00D82A45"/>
    <w:rsid w:val="00D85F32"/>
    <w:rsid w:val="00D87F23"/>
    <w:rsid w:val="00D90AF3"/>
    <w:rsid w:val="00DA3C54"/>
    <w:rsid w:val="00DC158D"/>
    <w:rsid w:val="00DC3793"/>
    <w:rsid w:val="00DC64B1"/>
    <w:rsid w:val="00DE6485"/>
    <w:rsid w:val="00E029AC"/>
    <w:rsid w:val="00E2692A"/>
    <w:rsid w:val="00E30412"/>
    <w:rsid w:val="00E3065C"/>
    <w:rsid w:val="00E43E8C"/>
    <w:rsid w:val="00E46826"/>
    <w:rsid w:val="00E47695"/>
    <w:rsid w:val="00E541BF"/>
    <w:rsid w:val="00E5512B"/>
    <w:rsid w:val="00E564F2"/>
    <w:rsid w:val="00E76E13"/>
    <w:rsid w:val="00E95825"/>
    <w:rsid w:val="00E97421"/>
    <w:rsid w:val="00EB0AF7"/>
    <w:rsid w:val="00EB1B7E"/>
    <w:rsid w:val="00EB6E0D"/>
    <w:rsid w:val="00EC2380"/>
    <w:rsid w:val="00EC281C"/>
    <w:rsid w:val="00EC2DD2"/>
    <w:rsid w:val="00EC4AE9"/>
    <w:rsid w:val="00EC4DEF"/>
    <w:rsid w:val="00ED0356"/>
    <w:rsid w:val="00ED3FB5"/>
    <w:rsid w:val="00F031A4"/>
    <w:rsid w:val="00F03E9D"/>
    <w:rsid w:val="00F04C6C"/>
    <w:rsid w:val="00F115AB"/>
    <w:rsid w:val="00F14D0C"/>
    <w:rsid w:val="00F15FE3"/>
    <w:rsid w:val="00F2597F"/>
    <w:rsid w:val="00F3018F"/>
    <w:rsid w:val="00F30BC0"/>
    <w:rsid w:val="00F474D0"/>
    <w:rsid w:val="00F56533"/>
    <w:rsid w:val="00F7123C"/>
    <w:rsid w:val="00F71E68"/>
    <w:rsid w:val="00F7228C"/>
    <w:rsid w:val="00F74447"/>
    <w:rsid w:val="00F91312"/>
    <w:rsid w:val="00F91621"/>
    <w:rsid w:val="00F93527"/>
    <w:rsid w:val="00F97DA7"/>
    <w:rsid w:val="00FA0312"/>
    <w:rsid w:val="00FA28CA"/>
    <w:rsid w:val="00FA3B26"/>
    <w:rsid w:val="00FB00D2"/>
    <w:rsid w:val="00FC5ECE"/>
    <w:rsid w:val="00FD3D64"/>
    <w:rsid w:val="00FD403D"/>
    <w:rsid w:val="00FE1D8E"/>
    <w:rsid w:val="00FE3489"/>
    <w:rsid w:val="00FE3FAF"/>
    <w:rsid w:val="00FF0799"/>
    <w:rsid w:val="01ED3AF0"/>
    <w:rsid w:val="036C7E12"/>
    <w:rsid w:val="0482633F"/>
    <w:rsid w:val="07B14BE6"/>
    <w:rsid w:val="08635542"/>
    <w:rsid w:val="0D0C07A3"/>
    <w:rsid w:val="0D465223"/>
    <w:rsid w:val="0DBD4E08"/>
    <w:rsid w:val="17653C41"/>
    <w:rsid w:val="1B245D2F"/>
    <w:rsid w:val="1BEF5E8A"/>
    <w:rsid w:val="1C2E2F76"/>
    <w:rsid w:val="1F575575"/>
    <w:rsid w:val="1FB85AA3"/>
    <w:rsid w:val="233F3496"/>
    <w:rsid w:val="24717D96"/>
    <w:rsid w:val="24B86F7B"/>
    <w:rsid w:val="267A2720"/>
    <w:rsid w:val="26EB700F"/>
    <w:rsid w:val="28D5615C"/>
    <w:rsid w:val="2D7F6773"/>
    <w:rsid w:val="322F24EF"/>
    <w:rsid w:val="33D0356C"/>
    <w:rsid w:val="380664A8"/>
    <w:rsid w:val="3D2C1009"/>
    <w:rsid w:val="3ECC40BB"/>
    <w:rsid w:val="3FF32F2B"/>
    <w:rsid w:val="425334B7"/>
    <w:rsid w:val="427B718A"/>
    <w:rsid w:val="444C7ED7"/>
    <w:rsid w:val="4A597253"/>
    <w:rsid w:val="4F8C2D48"/>
    <w:rsid w:val="55640888"/>
    <w:rsid w:val="59125F25"/>
    <w:rsid w:val="5F872580"/>
    <w:rsid w:val="60371FBE"/>
    <w:rsid w:val="61100FC3"/>
    <w:rsid w:val="61B872E2"/>
    <w:rsid w:val="62D8349E"/>
    <w:rsid w:val="6479E20F"/>
    <w:rsid w:val="684632B2"/>
    <w:rsid w:val="69BC6E3C"/>
    <w:rsid w:val="72A51CA0"/>
    <w:rsid w:val="733E1A19"/>
    <w:rsid w:val="73FE726D"/>
    <w:rsid w:val="7787065E"/>
    <w:rsid w:val="7990087E"/>
    <w:rsid w:val="79F643A1"/>
    <w:rsid w:val="7AB73F76"/>
    <w:rsid w:val="7BF744C1"/>
    <w:rsid w:val="7D0127DC"/>
    <w:rsid w:val="7F5FA4AC"/>
    <w:rsid w:val="7FCC7D02"/>
    <w:rsid w:val="BEEB3A7E"/>
    <w:rsid w:val="F563A84C"/>
    <w:rsid w:val="FFFF15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line="317" w:lineRule="auto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hAnsi="Arial" w:eastAsia="黑体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12">
    <w:name w:val="Balloon Text"/>
    <w:basedOn w:val="1"/>
    <w:link w:val="24"/>
    <w:qFormat/>
    <w:uiPriority w:val="0"/>
    <w:rPr>
      <w:sz w:val="18"/>
      <w:szCs w:val="18"/>
    </w:rPr>
  </w:style>
  <w:style w:type="paragraph" w:styleId="13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页眉 Char"/>
    <w:basedOn w:val="19"/>
    <w:link w:val="14"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9"/>
    <w:link w:val="13"/>
    <w:qFormat/>
    <w:uiPriority w:val="0"/>
    <w:rPr>
      <w:kern w:val="2"/>
      <w:sz w:val="18"/>
      <w:szCs w:val="18"/>
    </w:rPr>
  </w:style>
  <w:style w:type="character" w:customStyle="1" w:styleId="23">
    <w:name w:val="font1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批注框文本 Char"/>
    <w:basedOn w:val="19"/>
    <w:link w:val="1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font01"/>
    <w:basedOn w:val="19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117</Words>
  <Characters>672</Characters>
  <Lines>5</Lines>
  <Paragraphs>1</Paragraphs>
  <TotalTime>23</TotalTime>
  <ScaleCrop>false</ScaleCrop>
  <LinksUpToDate>false</LinksUpToDate>
  <CharactersWithSpaces>788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2020-04-04T08:37:00Z</dcterms:created>
  <dc:creator>33284</dc:creator>
  <cp:lastModifiedBy>碩</cp:lastModifiedBy>
  <cp:lastPrinted>2019-04-23T10:07:00Z</cp:lastPrinted>
  <dcterms:modified xsi:type="dcterms:W3CDTF">2023-02-27T06:05:36Z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BBFDE3EA92E644B18B4CEFEF804C5039</vt:lpwstr>
  </property>
</Properties>
</file>